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72" w:rsidRDefault="008A0972" w:rsidP="000E063E">
      <w:pPr>
        <w:framePr w:w="9499" w:wrap="auto" w:vAnchor="page" w:hAnchor="page" w:x="833" w:y="6542"/>
        <w:widowControl w:val="0"/>
        <w:autoSpaceDE w:val="0"/>
        <w:autoSpaceDN w:val="0"/>
        <w:adjustRightInd w:val="0"/>
        <w:spacing w:line="235" w:lineRule="exact"/>
        <w:ind w:right="2702"/>
        <w:rPr>
          <w:rFonts w:ascii="Arial" w:hAnsi="Arial" w:cs="Arial"/>
          <w:b/>
          <w:bCs/>
        </w:rPr>
      </w:pPr>
      <w:r w:rsidRPr="008A0972">
        <w:rPr>
          <w:rFonts w:ascii="Arial" w:hAnsi="Arial" w:cs="Arial"/>
          <w:b/>
          <w:bCs/>
        </w:rPr>
        <w:t>PART A</w:t>
      </w:r>
    </w:p>
    <w:p w:rsidR="00727840" w:rsidRDefault="00727840" w:rsidP="000E063E">
      <w:pPr>
        <w:framePr w:w="9499" w:wrap="auto" w:vAnchor="page" w:hAnchor="page" w:x="833" w:y="6542"/>
        <w:widowControl w:val="0"/>
        <w:autoSpaceDE w:val="0"/>
        <w:autoSpaceDN w:val="0"/>
        <w:adjustRightInd w:val="0"/>
        <w:spacing w:line="235" w:lineRule="exact"/>
        <w:ind w:right="2702"/>
        <w:rPr>
          <w:rFonts w:ascii="Arial" w:hAnsi="Arial" w:cs="Arial"/>
          <w:b/>
          <w:bCs/>
        </w:rPr>
      </w:pPr>
    </w:p>
    <w:p w:rsidR="008A0972" w:rsidRDefault="00007799" w:rsidP="000E063E">
      <w:pPr>
        <w:framePr w:w="9499" w:wrap="auto" w:vAnchor="page" w:hAnchor="page" w:x="833" w:y="6542"/>
        <w:widowControl w:val="0"/>
        <w:autoSpaceDE w:val="0"/>
        <w:autoSpaceDN w:val="0"/>
        <w:adjustRightInd w:val="0"/>
        <w:spacing w:line="230" w:lineRule="exact"/>
        <w:ind w:right="270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B21798">
        <w:rPr>
          <w:rFonts w:ascii="Arial" w:hAnsi="Arial" w:cs="Arial"/>
          <w:i/>
          <w:iCs/>
          <w:sz w:val="18"/>
          <w:szCs w:val="18"/>
        </w:rPr>
        <w:t xml:space="preserve">TO BE COMPLETED BY COUNCILOR, </w:t>
      </w:r>
      <w:r w:rsidR="008A0972">
        <w:rPr>
          <w:rFonts w:ascii="Arial" w:hAnsi="Arial" w:cs="Arial"/>
          <w:i/>
          <w:iCs/>
          <w:sz w:val="18"/>
          <w:szCs w:val="18"/>
        </w:rPr>
        <w:t>ALTERNATE</w:t>
      </w:r>
      <w:r w:rsidR="00B21798">
        <w:rPr>
          <w:rFonts w:ascii="Arial" w:hAnsi="Arial" w:cs="Arial"/>
          <w:i/>
          <w:iCs/>
          <w:sz w:val="18"/>
          <w:szCs w:val="18"/>
        </w:rPr>
        <w:t xml:space="preserve"> COUNCILOR OR</w:t>
      </w:r>
      <w:r w:rsidR="008A0972">
        <w:rPr>
          <w:rFonts w:ascii="Arial" w:hAnsi="Arial" w:cs="Arial"/>
          <w:i/>
          <w:iCs/>
          <w:sz w:val="18"/>
          <w:szCs w:val="18"/>
        </w:rPr>
        <w:t xml:space="preserve"> TEMPORARY</w:t>
      </w:r>
      <w:r w:rsidR="00B21798">
        <w:rPr>
          <w:rFonts w:ascii="Arial" w:hAnsi="Arial" w:cs="Arial"/>
          <w:i/>
          <w:iCs/>
          <w:sz w:val="18"/>
          <w:szCs w:val="18"/>
        </w:rPr>
        <w:t xml:space="preserve"> SUBSTITUTE COUNCILOR)</w:t>
      </w:r>
    </w:p>
    <w:p w:rsidR="008A0972" w:rsidRPr="008A0972" w:rsidRDefault="004662D1" w:rsidP="000E063E">
      <w:pPr>
        <w:framePr w:w="9499" w:wrap="auto" w:vAnchor="page" w:hAnchor="page" w:x="833" w:y="6542"/>
        <w:widowControl w:val="0"/>
        <w:autoSpaceDE w:val="0"/>
        <w:autoSpaceDN w:val="0"/>
        <w:adjustRightInd w:val="0"/>
        <w:spacing w:line="235" w:lineRule="exact"/>
        <w:ind w:right="2702"/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85725</wp:posOffset>
                </wp:positionV>
                <wp:extent cx="3048000" cy="11785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 w:rsidP="007278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attended the Council meeting, and request that my trav</w:t>
                            </w:r>
                            <w:r w:rsidRPr="00727840">
                              <w:rPr>
                                <w:sz w:val="18"/>
                                <w:szCs w:val="18"/>
                              </w:rPr>
                              <w:t xml:space="preserve">el expenses </w:t>
                            </w:r>
                            <w:proofErr w:type="gramStart"/>
                            <w:r w:rsidRPr="00727840">
                              <w:rPr>
                                <w:sz w:val="18"/>
                                <w:szCs w:val="18"/>
                              </w:rPr>
                              <w:t>be reimbursed</w:t>
                            </w:r>
                            <w:proofErr w:type="gramEnd"/>
                            <w:r w:rsidRPr="00727840">
                              <w:rPr>
                                <w:sz w:val="18"/>
                                <w:szCs w:val="18"/>
                              </w:rPr>
                              <w:t xml:space="preserve"> to the extent possible under the Councilor Travel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Reimburseme</w:t>
                            </w:r>
                            <w:r w:rsidRPr="00727840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727840">
                              <w:rPr>
                                <w:sz w:val="18"/>
                                <w:szCs w:val="18"/>
                              </w:rPr>
                              <w:t xml:space="preserve"> Program.</w:t>
                            </w:r>
                          </w:p>
                          <w:p w:rsidR="00486839" w:rsidRDefault="00486839" w:rsidP="007278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839" w:rsidRDefault="00486839" w:rsidP="007278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839" w:rsidRDefault="00486839" w:rsidP="007278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839" w:rsidRDefault="00486839" w:rsidP="00727840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839" w:rsidRPr="00727840" w:rsidRDefault="00486839" w:rsidP="00B217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6.75pt;width:240pt;height:9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" stroked="f">
                <v:textbox>
                  <w:txbxContent>
                    <w:p w:rsidR="00486839" w:rsidRDefault="00486839" w:rsidP="007278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attended the Council meeting, and request that my trav</w:t>
                      </w:r>
                      <w:r w:rsidRPr="00727840">
                        <w:rPr>
                          <w:sz w:val="18"/>
                          <w:szCs w:val="18"/>
                        </w:rPr>
                        <w:t xml:space="preserve">el expenses </w:t>
                      </w:r>
                      <w:proofErr w:type="gramStart"/>
                      <w:r w:rsidRPr="00727840">
                        <w:rPr>
                          <w:sz w:val="18"/>
                          <w:szCs w:val="18"/>
                        </w:rPr>
                        <w:t>be reimbursed</w:t>
                      </w:r>
                      <w:proofErr w:type="gramEnd"/>
                      <w:r w:rsidRPr="00727840">
                        <w:rPr>
                          <w:sz w:val="18"/>
                          <w:szCs w:val="18"/>
                        </w:rPr>
                        <w:t xml:space="preserve"> to the extent possible under the Councilor Travel</w:t>
                      </w:r>
                      <w:r>
                        <w:rPr>
                          <w:sz w:val="18"/>
                          <w:szCs w:val="18"/>
                        </w:rPr>
                        <w:t xml:space="preserve"> Reimburseme</w:t>
                      </w:r>
                      <w:r w:rsidRPr="00727840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727840">
                        <w:rPr>
                          <w:sz w:val="18"/>
                          <w:szCs w:val="18"/>
                        </w:rPr>
                        <w:t xml:space="preserve"> Program.</w:t>
                      </w:r>
                    </w:p>
                    <w:p w:rsidR="00486839" w:rsidRDefault="00486839" w:rsidP="007278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6839" w:rsidRDefault="00486839" w:rsidP="007278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6839" w:rsidRDefault="00486839" w:rsidP="007278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6839" w:rsidRDefault="00486839" w:rsidP="00727840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6839" w:rsidRPr="00727840" w:rsidRDefault="00486839" w:rsidP="00B217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A097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A0972">
        <w:rPr>
          <w:rFonts w:ascii="Arial" w:hAnsi="Arial" w:cs="Arial"/>
          <w:i/>
          <w:iCs/>
          <w:sz w:val="18"/>
          <w:szCs w:val="18"/>
        </w:rPr>
        <w:tab/>
      </w:r>
      <w:r w:rsidR="008A0972">
        <w:rPr>
          <w:rFonts w:ascii="Arial" w:hAnsi="Arial" w:cs="Arial"/>
          <w:i/>
          <w:iCs/>
          <w:sz w:val="18"/>
          <w:szCs w:val="18"/>
        </w:rPr>
        <w:tab/>
      </w:r>
      <w:r w:rsidR="008A0972">
        <w:rPr>
          <w:rFonts w:ascii="Arial" w:hAnsi="Arial" w:cs="Arial"/>
          <w:i/>
          <w:iCs/>
          <w:sz w:val="18"/>
          <w:szCs w:val="18"/>
        </w:rPr>
        <w:tab/>
      </w:r>
    </w:p>
    <w:p w:rsidR="008A0972" w:rsidRDefault="008A0972" w:rsidP="000E063E">
      <w:pPr>
        <w:framePr w:w="4447" w:h="1205" w:hRule="exact" w:wrap="auto" w:vAnchor="page" w:hAnchor="page" w:x="843" w:y="7759"/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Name___________________________________________</w:t>
      </w:r>
      <w:r w:rsidR="009A3C75">
        <w:rPr>
          <w:rFonts w:ascii="Arial" w:hAnsi="Arial" w:cs="Arial"/>
          <w:sz w:val="16"/>
          <w:szCs w:val="16"/>
        </w:rPr>
        <w:t>_</w:t>
      </w:r>
    </w:p>
    <w:p w:rsidR="008A0972" w:rsidRDefault="008A0972" w:rsidP="000E063E">
      <w:pPr>
        <w:framePr w:w="4447" w:h="1205" w:hRule="exact" w:wrap="auto" w:vAnchor="page" w:hAnchor="page" w:x="843" w:y="7759"/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Address__________</w:t>
      </w:r>
      <w:r w:rsidR="00F80536">
        <w:rPr>
          <w:rFonts w:ascii="Arial" w:hAnsi="Arial" w:cs="Arial"/>
          <w:sz w:val="16"/>
          <w:szCs w:val="16"/>
        </w:rPr>
        <w:t>_______________________________</w:t>
      </w:r>
      <w:r w:rsidR="009A3C75">
        <w:rPr>
          <w:rFonts w:ascii="Arial" w:hAnsi="Arial" w:cs="Arial"/>
          <w:sz w:val="16"/>
          <w:szCs w:val="16"/>
        </w:rPr>
        <w:t>_</w:t>
      </w:r>
    </w:p>
    <w:p w:rsidR="008A0972" w:rsidRPr="008A0972" w:rsidRDefault="009A3C75" w:rsidP="000E063E">
      <w:pPr>
        <w:framePr w:w="4447" w:h="1205" w:hRule="exact" w:wrap="auto" w:vAnchor="page" w:hAnchor="page" w:x="843" w:y="7759"/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8A0972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 xml:space="preserve">__________________________ </w:t>
      </w:r>
    </w:p>
    <w:p w:rsidR="008A0972" w:rsidRPr="008A0972" w:rsidRDefault="008A0972" w:rsidP="000E063E">
      <w:pPr>
        <w:framePr w:w="4447" w:h="237" w:hRule="exact" w:wrap="auto" w:vAnchor="page" w:hAnchor="page" w:x="803" w:y="8986"/>
        <w:widowControl w:val="0"/>
        <w:autoSpaceDE w:val="0"/>
        <w:autoSpaceDN w:val="0"/>
        <w:adjustRightInd w:val="0"/>
        <w:spacing w:line="163" w:lineRule="exact"/>
        <w:jc w:val="both"/>
        <w:rPr>
          <w:rFonts w:ascii="Arial" w:hAnsi="Arial" w:cs="Arial"/>
          <w:sz w:val="16"/>
          <w:szCs w:val="16"/>
        </w:rPr>
      </w:pPr>
      <w:r w:rsidRPr="008A0972">
        <w:rPr>
          <w:rFonts w:ascii="Arial" w:hAnsi="Arial" w:cs="Arial"/>
          <w:sz w:val="16"/>
          <w:szCs w:val="16"/>
        </w:rPr>
        <w:t>Local Section or Division</w:t>
      </w:r>
      <w:r>
        <w:rPr>
          <w:rFonts w:ascii="Arial" w:hAnsi="Arial" w:cs="Arial"/>
          <w:sz w:val="16"/>
          <w:szCs w:val="16"/>
        </w:rPr>
        <w:t>____________________________</w:t>
      </w:r>
      <w:r w:rsidR="009A3C75">
        <w:rPr>
          <w:rFonts w:ascii="Arial" w:hAnsi="Arial" w:cs="Arial"/>
          <w:sz w:val="16"/>
          <w:szCs w:val="16"/>
        </w:rPr>
        <w:t>_</w:t>
      </w:r>
    </w:p>
    <w:p w:rsidR="00D17599" w:rsidRPr="00D17599" w:rsidRDefault="00D17599" w:rsidP="002D7BDE">
      <w:pPr>
        <w:framePr w:w="3700" w:h="717" w:hRule="exact" w:wrap="auto" w:vAnchor="page" w:hAnchor="page" w:x="3753" w:y="10344"/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</w:rPr>
      </w:pPr>
      <w:r w:rsidRPr="00D17599">
        <w:rPr>
          <w:rFonts w:ascii="Arial" w:hAnsi="Arial" w:cs="Arial"/>
          <w:b/>
          <w:bCs/>
        </w:rPr>
        <w:t>PART B</w:t>
      </w:r>
    </w:p>
    <w:p w:rsidR="00D17599" w:rsidRDefault="00D17599" w:rsidP="002D7BDE">
      <w:pPr>
        <w:framePr w:w="3700" w:h="717" w:hRule="exact" w:wrap="auto" w:vAnchor="page" w:hAnchor="page" w:x="3753" w:y="10344"/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(TO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BE COMPLETED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BY TREASURER)</w:t>
      </w:r>
    </w:p>
    <w:p w:rsidR="00D17599" w:rsidRDefault="00D17599" w:rsidP="002D7BDE">
      <w:pPr>
        <w:framePr w:w="5065" w:h="365" w:hRule="exact" w:wrap="auto" w:vAnchor="page" w:hAnchor="page" w:x="3682" w:y="11308"/>
        <w:widowControl w:val="0"/>
        <w:autoSpaceDE w:val="0"/>
        <w:autoSpaceDN w:val="0"/>
        <w:adjustRightInd w:val="0"/>
        <w:spacing w:line="196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Amount$________</w:t>
      </w:r>
      <w:r w:rsidR="00F80536">
        <w:rPr>
          <w:sz w:val="20"/>
          <w:szCs w:val="20"/>
        </w:rPr>
        <w:t>__Date__________Check</w:t>
      </w:r>
      <w:proofErr w:type="spellEnd"/>
      <w:r w:rsidR="00CC0821">
        <w:rPr>
          <w:sz w:val="20"/>
          <w:szCs w:val="20"/>
        </w:rPr>
        <w:t>/</w:t>
      </w:r>
      <w:r w:rsidR="00CC0821" w:rsidRPr="007710D3">
        <w:rPr>
          <w:sz w:val="20"/>
          <w:szCs w:val="20"/>
        </w:rPr>
        <w:t>EFT</w:t>
      </w:r>
      <w:r w:rsidR="00F80536" w:rsidRPr="007710D3">
        <w:rPr>
          <w:sz w:val="20"/>
          <w:szCs w:val="20"/>
        </w:rPr>
        <w:t>#</w:t>
      </w:r>
      <w:r w:rsidR="00F80536">
        <w:rPr>
          <w:sz w:val="20"/>
          <w:szCs w:val="20"/>
        </w:rPr>
        <w:t>________</w:t>
      </w:r>
      <w:r w:rsidR="00116626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7D12FE" w:rsidRDefault="007D12FE" w:rsidP="002D7BDE">
      <w:pPr>
        <w:framePr w:w="2616" w:h="357" w:hRule="exact" w:wrap="auto" w:vAnchor="page" w:hAnchor="page" w:x="3703" w:y="10953"/>
        <w:widowControl w:val="0"/>
        <w:autoSpaceDE w:val="0"/>
        <w:autoSpaceDN w:val="0"/>
        <w:adjustRightInd w:val="0"/>
        <w:spacing w:line="192" w:lineRule="exact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Reimbursement </w:t>
      </w:r>
      <w:r>
        <w:rPr>
          <w:sz w:val="18"/>
          <w:szCs w:val="18"/>
        </w:rPr>
        <w:t>Paid to Councilor</w:t>
      </w:r>
    </w:p>
    <w:p w:rsidR="002D2B82" w:rsidRPr="007B1E5E" w:rsidRDefault="005E3C44" w:rsidP="007B1E5E">
      <w:pPr>
        <w:framePr w:w="4627" w:h="1993" w:hRule="exact" w:wrap="auto" w:vAnchor="page" w:hAnchor="page" w:x="982" w:y="390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Within three weeks after </w:t>
      </w:r>
      <w:r w:rsidR="002D2B82">
        <w:rPr>
          <w:sz w:val="18"/>
          <w:szCs w:val="18"/>
        </w:rPr>
        <w:t>the National M</w:t>
      </w:r>
      <w:r w:rsidR="00A83429">
        <w:rPr>
          <w:sz w:val="18"/>
          <w:szCs w:val="18"/>
        </w:rPr>
        <w:t>eeting the Councilor (A</w:t>
      </w:r>
      <w:r>
        <w:rPr>
          <w:sz w:val="18"/>
          <w:szCs w:val="18"/>
        </w:rPr>
        <w:t xml:space="preserve">lternate </w:t>
      </w:r>
      <w:r w:rsidR="00A83429">
        <w:rPr>
          <w:sz w:val="18"/>
          <w:szCs w:val="18"/>
        </w:rPr>
        <w:t>C</w:t>
      </w:r>
      <w:r>
        <w:rPr>
          <w:sz w:val="18"/>
          <w:szCs w:val="18"/>
        </w:rPr>
        <w:t xml:space="preserve">ouncilor or </w:t>
      </w:r>
      <w:r w:rsidR="00A83429">
        <w:rPr>
          <w:sz w:val="18"/>
          <w:szCs w:val="18"/>
        </w:rPr>
        <w:t>T</w:t>
      </w:r>
      <w:r>
        <w:rPr>
          <w:sz w:val="18"/>
          <w:szCs w:val="18"/>
        </w:rPr>
        <w:t xml:space="preserve">emporary </w:t>
      </w:r>
      <w:r w:rsidR="00A83429" w:rsidRPr="007710D3">
        <w:rPr>
          <w:sz w:val="18"/>
          <w:szCs w:val="18"/>
        </w:rPr>
        <w:t>S</w:t>
      </w:r>
      <w:r w:rsidRPr="007710D3">
        <w:rPr>
          <w:sz w:val="18"/>
          <w:szCs w:val="18"/>
        </w:rPr>
        <w:t xml:space="preserve">ubstitute </w:t>
      </w:r>
      <w:r w:rsidR="00A83429" w:rsidRPr="007710D3">
        <w:rPr>
          <w:sz w:val="18"/>
          <w:szCs w:val="18"/>
        </w:rPr>
        <w:t>C</w:t>
      </w:r>
      <w:r w:rsidRPr="007710D3">
        <w:rPr>
          <w:sz w:val="18"/>
          <w:szCs w:val="18"/>
        </w:rPr>
        <w:t>ouncilor) should complete Part A of th</w:t>
      </w:r>
      <w:r w:rsidR="00007799">
        <w:rPr>
          <w:sz w:val="18"/>
          <w:szCs w:val="18"/>
        </w:rPr>
        <w:t>is</w:t>
      </w:r>
      <w:r w:rsidRPr="007710D3">
        <w:rPr>
          <w:sz w:val="18"/>
          <w:szCs w:val="18"/>
        </w:rPr>
        <w:t xml:space="preserve"> fo</w:t>
      </w:r>
      <w:r w:rsidR="003251BE" w:rsidRPr="007710D3">
        <w:rPr>
          <w:sz w:val="18"/>
          <w:szCs w:val="18"/>
        </w:rPr>
        <w:t xml:space="preserve">rm and submit the </w:t>
      </w:r>
      <w:r w:rsidR="00CC0821" w:rsidRPr="007710D3">
        <w:rPr>
          <w:sz w:val="18"/>
          <w:szCs w:val="18"/>
        </w:rPr>
        <w:t>necessary documentation</w:t>
      </w:r>
      <w:r w:rsidR="003251BE" w:rsidRPr="007710D3">
        <w:rPr>
          <w:sz w:val="18"/>
          <w:szCs w:val="18"/>
        </w:rPr>
        <w:t xml:space="preserve"> </w:t>
      </w:r>
      <w:r w:rsidRPr="007710D3">
        <w:rPr>
          <w:sz w:val="18"/>
          <w:szCs w:val="18"/>
        </w:rPr>
        <w:t xml:space="preserve">to the </w:t>
      </w:r>
      <w:r w:rsidR="000A670A" w:rsidRPr="007710D3">
        <w:rPr>
          <w:sz w:val="18"/>
          <w:szCs w:val="18"/>
        </w:rPr>
        <w:t>local section or division t</w:t>
      </w:r>
      <w:r w:rsidRPr="007710D3">
        <w:rPr>
          <w:sz w:val="18"/>
          <w:szCs w:val="18"/>
        </w:rPr>
        <w:t>reasurer, (e.g., airline receipts, rail ticket receipts, hotel bil</w:t>
      </w:r>
      <w:r w:rsidR="00CC0821" w:rsidRPr="007710D3">
        <w:rPr>
          <w:sz w:val="18"/>
          <w:szCs w:val="18"/>
        </w:rPr>
        <w:t>ls, registration fee, and explanations for amounts under $25 without accompanying receipts</w:t>
      </w:r>
      <w:r w:rsidRPr="007710D3">
        <w:rPr>
          <w:sz w:val="18"/>
          <w:szCs w:val="18"/>
        </w:rPr>
        <w:t>).</w:t>
      </w:r>
      <w:r w:rsidR="00983E86" w:rsidRPr="007710D3">
        <w:rPr>
          <w:sz w:val="18"/>
          <w:szCs w:val="18"/>
        </w:rPr>
        <w:t xml:space="preserve">  </w:t>
      </w:r>
      <w:r w:rsidR="00CC0821" w:rsidRPr="007710D3">
        <w:rPr>
          <w:sz w:val="18"/>
          <w:szCs w:val="18"/>
        </w:rPr>
        <w:t xml:space="preserve">Please retain </w:t>
      </w:r>
      <w:r w:rsidR="002D2B82" w:rsidRPr="007710D3">
        <w:rPr>
          <w:sz w:val="18"/>
          <w:szCs w:val="18"/>
        </w:rPr>
        <w:t>a copy for your record</w:t>
      </w:r>
      <w:r w:rsidR="007B1E5E">
        <w:rPr>
          <w:sz w:val="18"/>
          <w:szCs w:val="18"/>
        </w:rPr>
        <w:t xml:space="preserve">s.  Councilors may receive reimbursement </w:t>
      </w:r>
      <w:r w:rsidR="007B1E5E">
        <w:rPr>
          <w:sz w:val="18"/>
          <w:szCs w:val="18"/>
          <w:u w:val="single"/>
        </w:rPr>
        <w:t>only</w:t>
      </w:r>
      <w:r w:rsidR="007B1E5E">
        <w:rPr>
          <w:sz w:val="18"/>
          <w:szCs w:val="18"/>
        </w:rPr>
        <w:t xml:space="preserve"> if they attended the Council meeting.</w:t>
      </w:r>
    </w:p>
    <w:p w:rsidR="005E3C44" w:rsidRDefault="005E3C44" w:rsidP="007B1E5E">
      <w:pPr>
        <w:framePr w:w="4627" w:h="1993" w:hRule="exact" w:wrap="auto" w:vAnchor="page" w:hAnchor="page" w:x="982" w:y="3905"/>
        <w:widowControl w:val="0"/>
        <w:autoSpaceDE w:val="0"/>
        <w:autoSpaceDN w:val="0"/>
        <w:adjustRightInd w:val="0"/>
        <w:spacing w:line="216" w:lineRule="exact"/>
        <w:jc w:val="both"/>
        <w:rPr>
          <w:sz w:val="18"/>
          <w:szCs w:val="18"/>
        </w:rPr>
      </w:pPr>
    </w:p>
    <w:p w:rsidR="005E3C44" w:rsidRDefault="00824A9C" w:rsidP="000A670A">
      <w:pPr>
        <w:framePr w:w="4593" w:h="3117" w:hRule="exact" w:wrap="auto" w:vAnchor="page" w:hAnchor="page" w:x="5902" w:y="3905"/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Subsequent to the National Meeting</w:t>
      </w:r>
      <w:r w:rsidR="002D2B82">
        <w:rPr>
          <w:sz w:val="18"/>
          <w:szCs w:val="18"/>
        </w:rPr>
        <w:t xml:space="preserve"> (within three weeks)</w:t>
      </w:r>
      <w:r>
        <w:rPr>
          <w:sz w:val="18"/>
          <w:szCs w:val="18"/>
        </w:rPr>
        <w:t xml:space="preserve">, the </w:t>
      </w:r>
      <w:r w:rsidR="00A83429">
        <w:rPr>
          <w:sz w:val="18"/>
          <w:szCs w:val="18"/>
        </w:rPr>
        <w:t>C</w:t>
      </w:r>
      <w:r>
        <w:rPr>
          <w:sz w:val="18"/>
          <w:szCs w:val="18"/>
        </w:rPr>
        <w:t>ouncilor (</w:t>
      </w:r>
      <w:r w:rsidR="00A83429">
        <w:rPr>
          <w:sz w:val="18"/>
          <w:szCs w:val="18"/>
        </w:rPr>
        <w:t>A</w:t>
      </w:r>
      <w:r>
        <w:rPr>
          <w:sz w:val="18"/>
          <w:szCs w:val="18"/>
        </w:rPr>
        <w:t xml:space="preserve">lternate </w:t>
      </w:r>
      <w:r w:rsidR="00A83429">
        <w:rPr>
          <w:sz w:val="18"/>
          <w:szCs w:val="18"/>
        </w:rPr>
        <w:t>C</w:t>
      </w:r>
      <w:r>
        <w:rPr>
          <w:sz w:val="18"/>
          <w:szCs w:val="18"/>
        </w:rPr>
        <w:t xml:space="preserve">ouncilor or </w:t>
      </w:r>
      <w:r w:rsidR="00A83429">
        <w:rPr>
          <w:sz w:val="18"/>
          <w:szCs w:val="18"/>
        </w:rPr>
        <w:t>T</w:t>
      </w:r>
      <w:r>
        <w:rPr>
          <w:sz w:val="18"/>
          <w:szCs w:val="18"/>
        </w:rPr>
        <w:t xml:space="preserve">emporary </w:t>
      </w:r>
      <w:r w:rsidR="00A83429">
        <w:rPr>
          <w:sz w:val="18"/>
          <w:szCs w:val="18"/>
        </w:rPr>
        <w:t>S</w:t>
      </w:r>
      <w:r>
        <w:rPr>
          <w:sz w:val="18"/>
          <w:szCs w:val="18"/>
        </w:rPr>
        <w:t xml:space="preserve">ubstitute </w:t>
      </w:r>
      <w:r w:rsidR="00A83429">
        <w:rPr>
          <w:sz w:val="18"/>
          <w:szCs w:val="18"/>
        </w:rPr>
        <w:t>C</w:t>
      </w:r>
      <w:r>
        <w:rPr>
          <w:sz w:val="18"/>
          <w:szCs w:val="18"/>
        </w:rPr>
        <w:t xml:space="preserve">ouncilor) </w:t>
      </w:r>
      <w:r w:rsidR="002D2B82">
        <w:rPr>
          <w:sz w:val="18"/>
          <w:szCs w:val="18"/>
        </w:rPr>
        <w:t xml:space="preserve">should </w:t>
      </w:r>
      <w:r w:rsidR="008B3943">
        <w:rPr>
          <w:sz w:val="18"/>
          <w:szCs w:val="18"/>
        </w:rPr>
        <w:t>complete Part A</w:t>
      </w:r>
      <w:r w:rsidR="003251BE">
        <w:rPr>
          <w:sz w:val="18"/>
          <w:szCs w:val="18"/>
        </w:rPr>
        <w:t xml:space="preserve"> of this</w:t>
      </w:r>
      <w:r w:rsidR="0020628A">
        <w:rPr>
          <w:sz w:val="18"/>
          <w:szCs w:val="18"/>
        </w:rPr>
        <w:t xml:space="preserve"> </w:t>
      </w:r>
      <w:r w:rsidR="000A670A">
        <w:rPr>
          <w:sz w:val="18"/>
          <w:szCs w:val="18"/>
        </w:rPr>
        <w:t>form and submit it to the local section or division t</w:t>
      </w:r>
      <w:r>
        <w:rPr>
          <w:sz w:val="18"/>
          <w:szCs w:val="18"/>
        </w:rPr>
        <w:t>reasurer for payment.  The Treasurer must the</w:t>
      </w:r>
      <w:r w:rsidR="002D2B82">
        <w:rPr>
          <w:sz w:val="18"/>
          <w:szCs w:val="18"/>
        </w:rPr>
        <w:t>n</w:t>
      </w:r>
      <w:r>
        <w:rPr>
          <w:sz w:val="18"/>
          <w:szCs w:val="18"/>
        </w:rPr>
        <w:t xml:space="preserve">, within five weeks </w:t>
      </w:r>
      <w:r w:rsidRPr="007710D3">
        <w:rPr>
          <w:sz w:val="18"/>
          <w:szCs w:val="18"/>
        </w:rPr>
        <w:t xml:space="preserve">after the meeting </w:t>
      </w:r>
      <w:r w:rsidR="000C5011" w:rsidRPr="00E63358">
        <w:rPr>
          <w:sz w:val="18"/>
          <w:szCs w:val="18"/>
          <w:highlight w:val="yellow"/>
        </w:rPr>
        <w:t xml:space="preserve">submit the Councilor </w:t>
      </w:r>
      <w:r w:rsidR="009A2B33">
        <w:rPr>
          <w:sz w:val="18"/>
          <w:szCs w:val="18"/>
          <w:highlight w:val="yellow"/>
        </w:rPr>
        <w:t xml:space="preserve">Travel </w:t>
      </w:r>
      <w:r w:rsidR="000C5011" w:rsidRPr="00E63358">
        <w:rPr>
          <w:sz w:val="18"/>
          <w:szCs w:val="18"/>
          <w:highlight w:val="yellow"/>
        </w:rPr>
        <w:t>Reimbursement Voucher (excel)</w:t>
      </w:r>
      <w:r w:rsidR="00E63358" w:rsidRPr="00E63358">
        <w:rPr>
          <w:sz w:val="18"/>
          <w:szCs w:val="18"/>
          <w:highlight w:val="yellow"/>
        </w:rPr>
        <w:t xml:space="preserve"> along with this form</w:t>
      </w:r>
      <w:r w:rsidR="00E63358">
        <w:rPr>
          <w:sz w:val="18"/>
          <w:szCs w:val="18"/>
        </w:rPr>
        <w:t>, and</w:t>
      </w:r>
      <w:r w:rsidR="000C5011">
        <w:rPr>
          <w:sz w:val="18"/>
          <w:szCs w:val="18"/>
        </w:rPr>
        <w:t xml:space="preserve"> with the necessary documentation to the ACS Secretary for reimbursement (form sent under separate cover to all Treasurers</w:t>
      </w:r>
      <w:r w:rsidR="00E63358">
        <w:rPr>
          <w:sz w:val="18"/>
          <w:szCs w:val="18"/>
        </w:rPr>
        <w:t>)</w:t>
      </w:r>
      <w:r w:rsidR="000C5011">
        <w:rPr>
          <w:sz w:val="18"/>
          <w:szCs w:val="18"/>
        </w:rPr>
        <w:t>.</w:t>
      </w:r>
    </w:p>
    <w:p w:rsidR="005E3C44" w:rsidRDefault="005E3C44" w:rsidP="000A670A">
      <w:pPr>
        <w:framePr w:w="9556" w:wrap="auto" w:vAnchor="page" w:hAnchor="page" w:x="982" w:y="2105"/>
        <w:widowControl w:val="0"/>
        <w:autoSpaceDE w:val="0"/>
        <w:autoSpaceDN w:val="0"/>
        <w:adjustRightInd w:val="0"/>
        <w:spacing w:line="384" w:lineRule="exact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AMERICAN CHEMICAL SOCIETY REIMBURSEMENT OF COUNCILOR TRAVEL EXPENSES</w:t>
      </w:r>
    </w:p>
    <w:p w:rsidR="000A670A" w:rsidRDefault="000A670A" w:rsidP="000A670A">
      <w:pPr>
        <w:framePr w:w="9556" w:wrap="auto" w:vAnchor="page" w:hAnchor="page" w:x="982" w:y="2105"/>
        <w:widowControl w:val="0"/>
        <w:autoSpaceDE w:val="0"/>
        <w:autoSpaceDN w:val="0"/>
        <w:adjustRightInd w:val="0"/>
        <w:spacing w:line="384" w:lineRule="exact"/>
        <w:rPr>
          <w:sz w:val="30"/>
          <w:szCs w:val="30"/>
        </w:rPr>
      </w:pPr>
    </w:p>
    <w:p w:rsidR="005E3C44" w:rsidRDefault="005E3C44" w:rsidP="000A670A">
      <w:pPr>
        <w:framePr w:w="9556" w:wrap="auto" w:vAnchor="page" w:hAnchor="page" w:x="982" w:y="2105"/>
        <w:widowControl w:val="0"/>
        <w:autoSpaceDE w:val="0"/>
        <w:autoSpaceDN w:val="0"/>
        <w:adjustRightInd w:val="0"/>
        <w:spacing w:line="384" w:lineRule="exact"/>
        <w:rPr>
          <w:sz w:val="30"/>
          <w:szCs w:val="30"/>
        </w:rPr>
      </w:pPr>
      <w:r>
        <w:rPr>
          <w:sz w:val="30"/>
          <w:szCs w:val="30"/>
        </w:rPr>
        <w:t>Instructions for Councilors:</w:t>
      </w:r>
    </w:p>
    <w:p w:rsidR="005E3C44" w:rsidRDefault="005E3C44" w:rsidP="000A670A">
      <w:pPr>
        <w:framePr w:w="3367" w:h="365" w:hRule="exact" w:wrap="auto" w:vAnchor="page" w:hAnchor="page" w:x="5902" w:y="3305"/>
        <w:widowControl w:val="0"/>
        <w:autoSpaceDE w:val="0"/>
        <w:autoSpaceDN w:val="0"/>
        <w:adjustRightInd w:val="0"/>
        <w:spacing w:line="292" w:lineRule="exact"/>
        <w:jc w:val="both"/>
        <w:rPr>
          <w:sz w:val="30"/>
          <w:szCs w:val="30"/>
        </w:rPr>
      </w:pPr>
      <w:r>
        <w:rPr>
          <w:sz w:val="30"/>
          <w:szCs w:val="30"/>
        </w:rPr>
        <w:t>Instructions for Treasurer:</w:t>
      </w:r>
    </w:p>
    <w:p w:rsidR="00240F34" w:rsidRDefault="00620343" w:rsidP="008442DA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416966</wp:posOffset>
                </wp:positionV>
                <wp:extent cx="3351530" cy="26670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011" w:rsidRDefault="000C5011" w:rsidP="000C5011">
                            <w:pPr>
                              <w:jc w:val="center"/>
                            </w:pPr>
                            <w:r>
                              <w:t xml:space="preserve">Meeting Location:  </w:t>
                            </w:r>
                            <w:r w:rsidR="001B63D1">
                              <w:t>Philadelphia</w:t>
                            </w:r>
                            <w:r>
                              <w:t xml:space="preserve">, </w:t>
                            </w:r>
                            <w:r w:rsidR="001B63D1">
                              <w:t>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2.85pt;width:263.9pt;height:21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Tx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" stroked="f">
                <v:textbox style="mso-fit-shape-to-text:t">
                  <w:txbxContent>
                    <w:p w:rsidR="000C5011" w:rsidRDefault="000C5011" w:rsidP="000C5011">
                      <w:pPr>
                        <w:jc w:val="center"/>
                      </w:pPr>
                      <w:r>
                        <w:t xml:space="preserve">Meeting Location:  </w:t>
                      </w:r>
                      <w:r w:rsidR="001B63D1">
                        <w:t>Philadelphia</w:t>
                      </w:r>
                      <w:r>
                        <w:t xml:space="preserve">, </w:t>
                      </w:r>
                      <w:r w:rsidR="001B63D1">
                        <w:t>Pennsylvania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7469505</wp:posOffset>
                </wp:positionV>
                <wp:extent cx="3686810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3E" w:rsidRDefault="00E63358" w:rsidP="00E63358">
                            <w:r w:rsidRPr="00E63358">
                              <w:rPr>
                                <w:highlight w:val="yellow"/>
                              </w:rPr>
                              <w:t xml:space="preserve">Form to </w:t>
                            </w:r>
                            <w:proofErr w:type="gramStart"/>
                            <w:r w:rsidRPr="00E63358">
                              <w:rPr>
                                <w:highlight w:val="yellow"/>
                              </w:rPr>
                              <w:t>be submitted</w:t>
                            </w:r>
                            <w:proofErr w:type="gramEnd"/>
                            <w:r w:rsidRPr="00E63358">
                              <w:rPr>
                                <w:highlight w:val="yellow"/>
                              </w:rPr>
                              <w:t xml:space="preserve"> with payment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3.35pt;margin-top:588.15pt;width:290.3pt;height:2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SgwIAABY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" stroked="f">
                <v:textbox style="mso-fit-shape-to-text:t">
                  <w:txbxContent>
                    <w:p w:rsidR="000E063E" w:rsidRDefault="00E63358" w:rsidP="00E63358">
                      <w:r w:rsidRPr="00E63358">
                        <w:rPr>
                          <w:highlight w:val="yellow"/>
                        </w:rPr>
                        <w:t xml:space="preserve">Form to </w:t>
                      </w:r>
                      <w:proofErr w:type="gramStart"/>
                      <w:r w:rsidRPr="00E63358">
                        <w:rPr>
                          <w:highlight w:val="yellow"/>
                        </w:rPr>
                        <w:t>be submitted</w:t>
                      </w:r>
                      <w:proofErr w:type="gramEnd"/>
                      <w:r w:rsidRPr="00E63358">
                        <w:rPr>
                          <w:highlight w:val="yellow"/>
                        </w:rPr>
                        <w:t xml:space="preserve"> with payment voucher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7018655</wp:posOffset>
                </wp:positionV>
                <wp:extent cx="3200400" cy="5334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839" w:rsidRDefault="004868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______________________________________________</w:t>
                            </w:r>
                          </w:p>
                          <w:p w:rsidR="00486839" w:rsidRPr="00F80536" w:rsidRDefault="004868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Signature of Treasurer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6.95pt;margin-top:552.65pt;width:25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" stroked="f">
                <v:textbox>
                  <w:txbxContent>
                    <w:p w:rsidR="00486839" w:rsidRDefault="0048683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6839" w:rsidRDefault="004868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______________________________________________</w:t>
                      </w:r>
                    </w:p>
                    <w:p w:rsidR="00486839" w:rsidRPr="00F80536" w:rsidRDefault="004868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Signature of Treasurer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5762625</wp:posOffset>
                </wp:positionV>
                <wp:extent cx="6248400" cy="381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2pt;height:3.75pt" o:hrpct="0" o:hralign="center" o:hr="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pt;margin-top:453.75pt;width:492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yuAIAAMA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" filled="f" stroked="f">
                <v:textbox>
                  <w:txbxContent>
                    <w:p w:rsidR="00486839" w:rsidRDefault="00486839">
                      <w:r>
                        <w:pict>
                          <v:shape id="_x0000_i1026" type="#_x0000_t75" style="width:402pt;height:3.75pt" o:hrpct="0" o:hralign="center" o:hr="t"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3310890</wp:posOffset>
                </wp:positionV>
                <wp:extent cx="5943600" cy="381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>
                            <w:r>
                              <w:pict>
                                <v:shape id="_x0000_i1028" type="#_x0000_t75" style="width:402pt;height:3.75pt" o:hrpct="0" o:hralign="center" o:hr="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05pt;margin-top:260.7pt;width:46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" stroked="f">
                <v:textbox>
                  <w:txbxContent>
                    <w:p w:rsidR="00486839" w:rsidRDefault="00486839">
                      <w:r>
                        <w:pict>
                          <v:shape id="_x0000_i1028" type="#_x0000_t75" style="width:402pt;height:3.75pt" o:hrpct="0" o:hralign="center" o:hr="t"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513080</wp:posOffset>
                </wp:positionV>
                <wp:extent cx="6173470" cy="26670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 w:rsidP="0041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pict>
                                <v:shape id="_x0000_i1030" type="#_x0000_t75" style="width:402pt;height:3.75pt" o:hrpct="0" o:hralign="center" o:hr="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05pt;margin-top:40.4pt;width:486.1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" stroked="f">
                <v:textbox style="mso-fit-shape-to-text:t">
                  <w:txbxContent>
                    <w:p w:rsidR="00486839" w:rsidRDefault="00486839" w:rsidP="00410F4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pict>
                          <v:shape id="_x0000_i1030" type="#_x0000_t75" style="width:402pt;height:3.75pt" o:hrpct="0" o:hralign="center" o:hr="t">
                            <v:imagedata r:id="rId5" o:title="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-264160</wp:posOffset>
                </wp:positionV>
                <wp:extent cx="7848600" cy="5334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 w:rsidP="009E30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DEADLINE DATE FOR SUBMISSION TO ACS SECRETARY:  </w:t>
                            </w:r>
                            <w:r w:rsidR="001B63D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April</w:t>
                            </w:r>
                            <w:r w:rsidR="009F4D0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3E1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1B63D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 w:rsidR="001B63D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:rsidR="00486839" w:rsidRPr="002A647D" w:rsidRDefault="00486839" w:rsidP="009E30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(RECEIPTS SHOULD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PLACED ON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BLANK SHEETS OF 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PAPER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WITH TAPE,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 STAPLES</w:t>
                            </w:r>
                            <w:r w:rsidRPr="002A647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6839" w:rsidRPr="002A647D" w:rsidRDefault="00486839" w:rsidP="006701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486839" w:rsidRPr="006701B2" w:rsidRDefault="00486839" w:rsidP="006701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pict>
                                <v:shape id="_x0000_i1032" type="#_x0000_t75" style="width:402pt;height:3.75pt" o:hrpct="0" o:hralign="center" o:hr="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4.95pt;margin-top:-20.8pt;width:61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Hq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" stroked="f">
                <v:textbox>
                  <w:txbxContent>
                    <w:p w:rsidR="00486839" w:rsidRDefault="00486839" w:rsidP="009E306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DEADLINE DATE FOR SUBMISSION TO ACS SECRETARY:  </w:t>
                      </w:r>
                      <w:r w:rsidR="001B63D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April</w:t>
                      </w:r>
                      <w:r w:rsidR="009F4D0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23E1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1B63D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20</w:t>
                      </w:r>
                      <w:r w:rsidR="001B63D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</w:p>
                    <w:p w:rsidR="00486839" w:rsidRPr="002A647D" w:rsidRDefault="00486839" w:rsidP="009E306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(RECEIPTS SHOULD BE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PLACED ON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BLANK SHEETS OF 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PAPER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WITH TAPE,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NO STAPLES</w:t>
                      </w:r>
                      <w:r w:rsidRPr="002A647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486839" w:rsidRPr="002A647D" w:rsidRDefault="00486839" w:rsidP="006701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486839" w:rsidRPr="006701B2" w:rsidRDefault="00486839" w:rsidP="006701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pict>
                          <v:shape id="_x0000_i1032" type="#_x0000_t75" style="width:402pt;height:3.75pt" o:hrpct="0" o:hralign="center" o:hr="t">
                            <v:imagedata r:id="rId5" o:title="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-2442845</wp:posOffset>
                </wp:positionH>
                <wp:positionV relativeFrom="paragraph">
                  <wp:posOffset>2441575</wp:posOffset>
                </wp:positionV>
                <wp:extent cx="9161780" cy="76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178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39" w:rsidRDefault="00486839" w:rsidP="00650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92.35pt;margin-top:192.25pt;width:721.4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2Qtg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" filled="f" stroked="f">
                <v:textbox>
                  <w:txbxContent>
                    <w:p w:rsidR="00486839" w:rsidRDefault="00486839" w:rsidP="00650F2C"/>
                  </w:txbxContent>
                </v:textbox>
              </v:shape>
            </w:pict>
          </mc:Fallback>
        </mc:AlternateContent>
      </w:r>
    </w:p>
    <w:p w:rsidR="00240F34" w:rsidRDefault="00240F34">
      <w:pPr>
        <w:framePr w:w="739" w:wrap="auto" w:hAnchor="margin" w:x="9898" w:y="-165"/>
        <w:widowControl w:val="0"/>
        <w:autoSpaceDE w:val="0"/>
        <w:autoSpaceDN w:val="0"/>
        <w:adjustRightInd w:val="0"/>
        <w:spacing w:line="24" w:lineRule="exact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--</w:t>
      </w:r>
      <w:r>
        <w:rPr>
          <w:rFonts w:ascii="Arial" w:hAnsi="Arial" w:cs="Arial"/>
          <w:sz w:val="10"/>
          <w:szCs w:val="10"/>
        </w:rPr>
        <w:softHyphen/>
      </w:r>
    </w:p>
    <w:p w:rsidR="00240F34" w:rsidRDefault="00240F34" w:rsidP="00650F2C">
      <w:pPr>
        <w:framePr w:w="624" w:wrap="auto" w:hAnchor="margin" w:x="8017" w:y="14964"/>
        <w:widowControl w:val="0"/>
        <w:autoSpaceDE w:val="0"/>
        <w:autoSpaceDN w:val="0"/>
        <w:adjustRightInd w:val="0"/>
        <w:spacing w:line="163" w:lineRule="exact"/>
        <w:jc w:val="both"/>
      </w:pPr>
    </w:p>
    <w:sectPr w:rsidR="00240F34" w:rsidSect="00F80536">
      <w:pgSz w:w="12242" w:h="15842"/>
      <w:pgMar w:top="720" w:right="180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34A"/>
    <w:multiLevelType w:val="hybridMultilevel"/>
    <w:tmpl w:val="D0445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3579"/>
    <w:multiLevelType w:val="hybridMultilevel"/>
    <w:tmpl w:val="37E83B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25CB"/>
    <w:multiLevelType w:val="hybridMultilevel"/>
    <w:tmpl w:val="3A6EE6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D586C"/>
    <w:multiLevelType w:val="hybridMultilevel"/>
    <w:tmpl w:val="82D2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4BD"/>
    <w:multiLevelType w:val="hybridMultilevel"/>
    <w:tmpl w:val="1C648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2"/>
    <w:rsid w:val="00007799"/>
    <w:rsid w:val="000158E8"/>
    <w:rsid w:val="000164A6"/>
    <w:rsid w:val="00072ABF"/>
    <w:rsid w:val="00073BAB"/>
    <w:rsid w:val="00097203"/>
    <w:rsid w:val="000A670A"/>
    <w:rsid w:val="000B6693"/>
    <w:rsid w:val="000C5011"/>
    <w:rsid w:val="000E063E"/>
    <w:rsid w:val="000F42AA"/>
    <w:rsid w:val="00116626"/>
    <w:rsid w:val="00125031"/>
    <w:rsid w:val="001254B8"/>
    <w:rsid w:val="0016104A"/>
    <w:rsid w:val="00187AAD"/>
    <w:rsid w:val="00187D7D"/>
    <w:rsid w:val="001B63D1"/>
    <w:rsid w:val="001E7597"/>
    <w:rsid w:val="00200356"/>
    <w:rsid w:val="0020628A"/>
    <w:rsid w:val="00240F34"/>
    <w:rsid w:val="002A647D"/>
    <w:rsid w:val="002C7A28"/>
    <w:rsid w:val="002D2B82"/>
    <w:rsid w:val="002D7BDE"/>
    <w:rsid w:val="002E21BB"/>
    <w:rsid w:val="003251BE"/>
    <w:rsid w:val="00380D24"/>
    <w:rsid w:val="003B5BEA"/>
    <w:rsid w:val="003D4286"/>
    <w:rsid w:val="003F480F"/>
    <w:rsid w:val="00400281"/>
    <w:rsid w:val="004005DE"/>
    <w:rsid w:val="00410F49"/>
    <w:rsid w:val="00414706"/>
    <w:rsid w:val="0041549C"/>
    <w:rsid w:val="00436313"/>
    <w:rsid w:val="0044522A"/>
    <w:rsid w:val="004662D1"/>
    <w:rsid w:val="0047231E"/>
    <w:rsid w:val="00486839"/>
    <w:rsid w:val="004C2FBC"/>
    <w:rsid w:val="004D20EA"/>
    <w:rsid w:val="004D4897"/>
    <w:rsid w:val="00523E15"/>
    <w:rsid w:val="00571D2E"/>
    <w:rsid w:val="005B3BE3"/>
    <w:rsid w:val="005B4CE5"/>
    <w:rsid w:val="005B6E38"/>
    <w:rsid w:val="005E3C44"/>
    <w:rsid w:val="005F74ED"/>
    <w:rsid w:val="006105EF"/>
    <w:rsid w:val="00616748"/>
    <w:rsid w:val="00620343"/>
    <w:rsid w:val="00634882"/>
    <w:rsid w:val="00650F2C"/>
    <w:rsid w:val="00654DAE"/>
    <w:rsid w:val="006701B2"/>
    <w:rsid w:val="006A780F"/>
    <w:rsid w:val="006D0801"/>
    <w:rsid w:val="006E0E48"/>
    <w:rsid w:val="006F1B43"/>
    <w:rsid w:val="00727840"/>
    <w:rsid w:val="007411A4"/>
    <w:rsid w:val="007701E4"/>
    <w:rsid w:val="007710D3"/>
    <w:rsid w:val="0078057B"/>
    <w:rsid w:val="007B1E5E"/>
    <w:rsid w:val="007D12FE"/>
    <w:rsid w:val="007E309D"/>
    <w:rsid w:val="007F31DB"/>
    <w:rsid w:val="00814B9B"/>
    <w:rsid w:val="00824A9C"/>
    <w:rsid w:val="00831971"/>
    <w:rsid w:val="008442DA"/>
    <w:rsid w:val="00847ABE"/>
    <w:rsid w:val="008552DA"/>
    <w:rsid w:val="00881BEC"/>
    <w:rsid w:val="008A0972"/>
    <w:rsid w:val="008B3943"/>
    <w:rsid w:val="008C44AB"/>
    <w:rsid w:val="008F06F0"/>
    <w:rsid w:val="00950A99"/>
    <w:rsid w:val="009536A8"/>
    <w:rsid w:val="00955F46"/>
    <w:rsid w:val="00961705"/>
    <w:rsid w:val="00967899"/>
    <w:rsid w:val="00977A23"/>
    <w:rsid w:val="00981912"/>
    <w:rsid w:val="00982F87"/>
    <w:rsid w:val="00983E86"/>
    <w:rsid w:val="009925F6"/>
    <w:rsid w:val="009A2B33"/>
    <w:rsid w:val="009A3C75"/>
    <w:rsid w:val="009E3066"/>
    <w:rsid w:val="009E6904"/>
    <w:rsid w:val="009F19C8"/>
    <w:rsid w:val="009F2EA5"/>
    <w:rsid w:val="009F4D01"/>
    <w:rsid w:val="00A17700"/>
    <w:rsid w:val="00A26F35"/>
    <w:rsid w:val="00A83429"/>
    <w:rsid w:val="00A95205"/>
    <w:rsid w:val="00AA5CE6"/>
    <w:rsid w:val="00B00A60"/>
    <w:rsid w:val="00B21798"/>
    <w:rsid w:val="00B40991"/>
    <w:rsid w:val="00B65F66"/>
    <w:rsid w:val="00B87C10"/>
    <w:rsid w:val="00BB5A02"/>
    <w:rsid w:val="00BC0568"/>
    <w:rsid w:val="00BE5B31"/>
    <w:rsid w:val="00C04A5F"/>
    <w:rsid w:val="00C65ED3"/>
    <w:rsid w:val="00C71D19"/>
    <w:rsid w:val="00C95E98"/>
    <w:rsid w:val="00CA1E1D"/>
    <w:rsid w:val="00CB38D4"/>
    <w:rsid w:val="00CC0821"/>
    <w:rsid w:val="00CC12EC"/>
    <w:rsid w:val="00CD7F87"/>
    <w:rsid w:val="00CF07BE"/>
    <w:rsid w:val="00D029CB"/>
    <w:rsid w:val="00D17599"/>
    <w:rsid w:val="00D663AF"/>
    <w:rsid w:val="00DB2D4F"/>
    <w:rsid w:val="00DD1354"/>
    <w:rsid w:val="00E171AD"/>
    <w:rsid w:val="00E17E8C"/>
    <w:rsid w:val="00E63358"/>
    <w:rsid w:val="00F25584"/>
    <w:rsid w:val="00F80536"/>
    <w:rsid w:val="00FA0ED6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54A665-771B-4BDF-9CCA-5CEFEF5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A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Christi Pearson</cp:lastModifiedBy>
  <cp:revision>3</cp:revision>
  <cp:lastPrinted>2020-01-30T14:52:00Z</cp:lastPrinted>
  <dcterms:created xsi:type="dcterms:W3CDTF">2020-02-12T13:13:00Z</dcterms:created>
  <dcterms:modified xsi:type="dcterms:W3CDTF">2020-02-12T13:14:00Z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